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26BFC" w:rsidR="00CA1D92" w:rsidP="39159BFB" w:rsidRDefault="00CA1D92" w14:paraId="0D9FEB59" w14:textId="25E8CCDE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b w:val="1"/>
          <w:bCs w:val="1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b w:val="1"/>
          <w:bCs w:val="1"/>
          <w:color w:val="666666"/>
          <w:sz w:val="20"/>
          <w:szCs w:val="20"/>
        </w:rPr>
        <w:t>LEUK DAT JULLIE ALLEMAAL MEEDOEN</w:t>
      </w:r>
      <w:r w:rsidRPr="39159BFB" w:rsidR="47E4728D">
        <w:rPr>
          <w:rFonts w:ascii="Arial" w:hAnsi="Arial" w:cs="Arial"/>
          <w:b w:val="1"/>
          <w:bCs w:val="1"/>
          <w:color w:val="666666"/>
          <w:sz w:val="20"/>
          <w:szCs w:val="20"/>
        </w:rPr>
        <w:t>!</w:t>
      </w:r>
    </w:p>
    <w:p w:rsidR="39159BFB" w:rsidP="39159BFB" w:rsidRDefault="39159BFB" w14:paraId="6445C06C" w14:textId="4F772C8B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rPr>
          <w:rFonts w:ascii="Arial" w:hAnsi="Arial" w:cs="Arial"/>
          <w:b w:val="1"/>
          <w:bCs w:val="1"/>
          <w:color w:val="666666"/>
          <w:sz w:val="20"/>
          <w:szCs w:val="20"/>
        </w:rPr>
      </w:pPr>
    </w:p>
    <w:p w:rsidR="00CA1D92" w:rsidP="39159BFB" w:rsidRDefault="00CA1D92" w14:paraId="4DCC9EB8" w14:textId="3CAAE7C6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>aan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 de avondvierdaagse </w:t>
      </w:r>
      <w:r w:rsidRPr="39159BFB" w:rsidR="57F98FDC">
        <w:rPr>
          <w:rFonts w:ascii="Arial" w:hAnsi="Arial" w:cs="Arial"/>
          <w:color w:val="666666"/>
          <w:sz w:val="20"/>
          <w:szCs w:val="20"/>
        </w:rPr>
        <w:t xml:space="preserve">De </w:t>
      </w:r>
      <w:r w:rsidRPr="39159BFB" w:rsidR="57F98FDC">
        <w:rPr>
          <w:rFonts w:ascii="Arial" w:hAnsi="Arial" w:cs="Arial"/>
          <w:color w:val="666666"/>
          <w:sz w:val="20"/>
          <w:szCs w:val="20"/>
        </w:rPr>
        <w:t>Bretten</w:t>
      </w:r>
      <w:r w:rsidRPr="39159BFB" w:rsidR="28483CBE">
        <w:rPr>
          <w:rFonts w:ascii="Arial" w:hAnsi="Arial" w:cs="Arial"/>
          <w:color w:val="666666"/>
          <w:sz w:val="20"/>
          <w:szCs w:val="20"/>
        </w:rPr>
        <w:t xml:space="preserve"> v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an maandag </w:t>
      </w:r>
      <w:r w:rsidRPr="39159BFB" w:rsidR="6485983C">
        <w:rPr>
          <w:rFonts w:ascii="Arial" w:hAnsi="Arial" w:cs="Arial"/>
          <w:color w:val="666666"/>
          <w:sz w:val="20"/>
          <w:szCs w:val="20"/>
        </w:rPr>
        <w:t>2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t/m donderdag </w:t>
      </w:r>
      <w:r w:rsidRPr="39159BFB" w:rsidR="00FB837C">
        <w:rPr>
          <w:rFonts w:ascii="Arial" w:hAnsi="Arial" w:cs="Arial"/>
          <w:color w:val="666666"/>
          <w:sz w:val="20"/>
          <w:szCs w:val="20"/>
        </w:rPr>
        <w:t>5</w:t>
      </w:r>
      <w:r w:rsidRPr="39159BFB" w:rsidR="007E10F0">
        <w:rPr>
          <w:rFonts w:ascii="Arial" w:hAnsi="Arial" w:cs="Arial"/>
          <w:color w:val="666666"/>
          <w:sz w:val="20"/>
          <w:szCs w:val="20"/>
        </w:rPr>
        <w:t xml:space="preserve"> </w:t>
      </w:r>
      <w:r w:rsidRPr="39159BFB" w:rsidR="007E10F0">
        <w:rPr>
          <w:rFonts w:ascii="Arial" w:hAnsi="Arial" w:cs="Arial"/>
          <w:color w:val="666666"/>
          <w:sz w:val="20"/>
          <w:szCs w:val="20"/>
        </w:rPr>
        <w:t>juni</w:t>
      </w:r>
      <w:r w:rsidRPr="39159BFB" w:rsidR="00DA0308">
        <w:rPr>
          <w:rFonts w:ascii="Arial" w:hAnsi="Arial" w:cs="Arial"/>
          <w:color w:val="666666"/>
          <w:sz w:val="20"/>
          <w:szCs w:val="20"/>
        </w:rPr>
        <w:t xml:space="preserve"> </w:t>
      </w:r>
      <w:r w:rsidRPr="39159BFB" w:rsidR="007E10F0">
        <w:rPr>
          <w:rFonts w:ascii="Arial" w:hAnsi="Arial" w:cs="Arial"/>
          <w:color w:val="666666"/>
          <w:sz w:val="20"/>
          <w:szCs w:val="20"/>
        </w:rPr>
        <w:t>202</w:t>
      </w:r>
      <w:r w:rsidRPr="39159BFB" w:rsidR="1482BD58">
        <w:rPr>
          <w:rFonts w:ascii="Arial" w:hAnsi="Arial" w:cs="Arial"/>
          <w:color w:val="666666"/>
          <w:sz w:val="20"/>
          <w:szCs w:val="20"/>
        </w:rPr>
        <w:t>5</w:t>
      </w:r>
      <w:r w:rsidRPr="39159BFB" w:rsidR="6092D594">
        <w:rPr>
          <w:rFonts w:ascii="Arial" w:hAnsi="Arial" w:cs="Arial"/>
          <w:color w:val="666666"/>
          <w:sz w:val="20"/>
          <w:szCs w:val="20"/>
        </w:rPr>
        <w:t>.</w:t>
      </w:r>
    </w:p>
    <w:p w:rsidR="00CA1D92" w:rsidP="39159BFB" w:rsidRDefault="00CA1D92" w14:paraId="6BE33F49" w14:textId="12406225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>De ………………………………doet voor de … keer aan de Avondvierdaagse mee!</w:t>
      </w:r>
    </w:p>
    <w:p w:rsidR="00CA1D92" w:rsidP="39159BFB" w:rsidRDefault="00CA1D92" w14:paraId="07FFB202" w14:textId="77777777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Er hebben zich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…….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.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wandelaars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 ingeschreven.</w:t>
      </w:r>
    </w:p>
    <w:p w:rsidR="39159BFB" w:rsidP="39159BFB" w:rsidRDefault="39159BFB" w14:paraId="64698661" w14:textId="55731DCF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rPr>
          <w:rFonts w:ascii="Arial" w:hAnsi="Arial" w:cs="Arial"/>
          <w:color w:val="666666"/>
          <w:sz w:val="20"/>
          <w:szCs w:val="20"/>
        </w:rPr>
      </w:pPr>
    </w:p>
    <w:p w:rsidR="00CA1D92" w:rsidP="39159BFB" w:rsidRDefault="00CA1D92" w14:paraId="39451B33" w14:textId="5D2F89F8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b w:val="1"/>
          <w:bCs w:val="1"/>
          <w:color w:val="666666"/>
          <w:sz w:val="20"/>
          <w:szCs w:val="20"/>
        </w:rPr>
        <w:t>VERZAMELEN:</w:t>
      </w:r>
      <w:r w:rsidRPr="39159BFB" w:rsidR="00DA0308">
        <w:rPr>
          <w:rFonts w:ascii="Arial" w:hAnsi="Arial" w:cs="Arial"/>
          <w:b w:val="1"/>
          <w:bCs w:val="1"/>
          <w:color w:val="666666"/>
          <w:sz w:val="20"/>
          <w:szCs w:val="20"/>
        </w:rPr>
        <w:t xml:space="preserve"> </w:t>
      </w:r>
      <w:r w:rsidRPr="39159BFB" w:rsidR="0DED711F">
        <w:rPr>
          <w:rFonts w:ascii="Arial" w:hAnsi="Arial" w:cs="Arial"/>
          <w:color w:val="666666"/>
          <w:sz w:val="20"/>
          <w:szCs w:val="20"/>
        </w:rPr>
        <w:t xml:space="preserve">Bij het startterrein bij Hockeyclub Westerpark, op sportcomplex </w:t>
      </w:r>
      <w:r w:rsidRPr="39159BFB" w:rsidR="0DED711F">
        <w:rPr>
          <w:rFonts w:ascii="Arial" w:hAnsi="Arial" w:cs="Arial"/>
          <w:color w:val="666666"/>
          <w:sz w:val="20"/>
          <w:szCs w:val="20"/>
        </w:rPr>
        <w:t>Spieringhorn</w:t>
      </w:r>
      <w:r w:rsidRPr="39159BFB" w:rsidR="0DED711F">
        <w:rPr>
          <w:rFonts w:ascii="Arial" w:hAnsi="Arial" w:cs="Arial"/>
          <w:color w:val="666666"/>
          <w:sz w:val="20"/>
          <w:szCs w:val="20"/>
        </w:rPr>
        <w:t xml:space="preserve"> (bij de voetbalvelden).</w:t>
      </w:r>
    </w:p>
    <w:p w:rsidR="39159BFB" w:rsidP="39159BFB" w:rsidRDefault="39159BFB" w14:paraId="24290A32" w14:textId="1E66121A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rPr>
          <w:rFonts w:ascii="Arial" w:hAnsi="Arial" w:cs="Arial"/>
          <w:color w:val="666666"/>
          <w:sz w:val="20"/>
          <w:szCs w:val="20"/>
        </w:rPr>
      </w:pPr>
    </w:p>
    <w:p w:rsidR="00CA1D92" w:rsidP="39159BFB" w:rsidRDefault="00CA1D92" w14:paraId="42B7A796" w14:textId="11D058DE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b w:val="1"/>
          <w:bCs w:val="1"/>
          <w:color w:val="666666"/>
          <w:sz w:val="20"/>
          <w:szCs w:val="20"/>
        </w:rPr>
        <w:t>DE START:</w:t>
      </w:r>
      <w:r w:rsidRPr="39159BFB" w:rsidR="00DA0308">
        <w:rPr>
          <w:rFonts w:ascii="Arial" w:hAnsi="Arial" w:cs="Arial"/>
          <w:b w:val="1"/>
          <w:bCs w:val="1"/>
          <w:color w:val="666666"/>
          <w:sz w:val="20"/>
          <w:szCs w:val="20"/>
        </w:rPr>
        <w:t xml:space="preserve"> </w:t>
      </w:r>
    </w:p>
    <w:p w:rsidR="00CA1D92" w:rsidP="39159BFB" w:rsidRDefault="00CA1D92" w14:paraId="7B496B56" w14:textId="38640410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We verzamelen om </w:t>
      </w:r>
      <w:r w:rsidRPr="39159BFB" w:rsidR="00D87C14">
        <w:rPr>
          <w:rFonts w:ascii="Arial" w:hAnsi="Arial" w:cs="Arial"/>
          <w:color w:val="666666"/>
          <w:sz w:val="20"/>
          <w:szCs w:val="20"/>
        </w:rPr>
        <w:t>…</w:t>
      </w:r>
      <w:r w:rsidRPr="39159BFB" w:rsidR="1B534045">
        <w:rPr>
          <w:rFonts w:ascii="Arial" w:hAnsi="Arial" w:cs="Arial"/>
          <w:color w:val="666666"/>
          <w:sz w:val="20"/>
          <w:szCs w:val="20"/>
        </w:rPr>
        <w:t xml:space="preserve">  </w:t>
      </w:r>
      <w:r w:rsidRPr="39159BFB" w:rsidR="04E7637B">
        <w:rPr>
          <w:rFonts w:ascii="Arial" w:hAnsi="Arial" w:cs="Arial"/>
          <w:color w:val="666666"/>
          <w:sz w:val="20"/>
          <w:szCs w:val="20"/>
        </w:rPr>
        <w:t>(kies een tijd ongeveer 20 minuten voordat jullie willen starten).</w:t>
      </w:r>
      <w:r w:rsidRPr="39159BFB" w:rsidR="1B534045">
        <w:rPr>
          <w:rFonts w:ascii="Arial" w:hAnsi="Arial" w:cs="Arial"/>
          <w:color w:val="666666"/>
          <w:sz w:val="20"/>
          <w:szCs w:val="20"/>
        </w:rPr>
        <w:t xml:space="preserve">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Meld je aan bij de groepsleider </w:t>
      </w:r>
      <w:r w:rsidRPr="39159BFB" w:rsidR="0BEF90FF">
        <w:rPr>
          <w:rFonts w:ascii="Arial" w:hAnsi="Arial" w:cs="Arial"/>
          <w:color w:val="666666"/>
          <w:sz w:val="20"/>
          <w:szCs w:val="20"/>
        </w:rPr>
        <w:t>van onze klas/school/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bij ons spandoek.</w:t>
      </w:r>
      <w:r w:rsidRPr="39159BFB" w:rsidR="03D2DFBB">
        <w:rPr>
          <w:rFonts w:ascii="Arial" w:hAnsi="Arial" w:cs="Arial"/>
          <w:color w:val="666666"/>
          <w:sz w:val="20"/>
          <w:szCs w:val="20"/>
        </w:rPr>
        <w:t xml:space="preserve">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Je moet er elke avond echt op tijd zijn! Onze school vertrekt </w:t>
      </w:r>
      <w:r w:rsidRPr="39159BFB" w:rsidR="22F4051E">
        <w:rPr>
          <w:rFonts w:ascii="Arial" w:hAnsi="Arial" w:cs="Arial"/>
          <w:color w:val="666666"/>
          <w:sz w:val="20"/>
          <w:szCs w:val="20"/>
        </w:rPr>
        <w:t>om</w:t>
      </w:r>
      <w:r w:rsidRPr="39159BFB" w:rsidR="23A0B21E">
        <w:rPr>
          <w:rFonts w:ascii="Arial" w:hAnsi="Arial" w:cs="Arial"/>
          <w:color w:val="666666"/>
          <w:sz w:val="20"/>
          <w:szCs w:val="20"/>
        </w:rPr>
        <w:t>... (kies een tijd tussen 18.00 en 18.30)</w:t>
      </w:r>
      <w:r w:rsidRPr="39159BFB" w:rsidR="0902BE98">
        <w:rPr>
          <w:rFonts w:ascii="Arial" w:hAnsi="Arial" w:cs="Arial"/>
          <w:color w:val="666666"/>
          <w:sz w:val="20"/>
          <w:szCs w:val="20"/>
        </w:rPr>
        <w:t xml:space="preserve">.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Om </w:t>
      </w:r>
      <w:r w:rsidRPr="39159BFB" w:rsidR="57754804">
        <w:rPr>
          <w:rFonts w:ascii="Arial" w:hAnsi="Arial" w:cs="Arial"/>
          <w:color w:val="666666"/>
          <w:sz w:val="20"/>
          <w:szCs w:val="20"/>
        </w:rPr>
        <w:t xml:space="preserve">uiterlijk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20.00 uur zijn we dan weer bij het vertrekpunt; </w:t>
      </w:r>
      <w:r w:rsidRPr="39159BFB" w:rsidR="4AA13673">
        <w:rPr>
          <w:rFonts w:ascii="Arial" w:hAnsi="Arial" w:cs="Arial"/>
          <w:color w:val="666666"/>
          <w:sz w:val="20"/>
          <w:szCs w:val="20"/>
        </w:rPr>
        <w:t xml:space="preserve">vanaf daar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gaat ieder</w:t>
      </w:r>
      <w:r w:rsidRPr="39159BFB" w:rsidR="587BE729">
        <w:rPr>
          <w:rFonts w:ascii="Arial" w:hAnsi="Arial" w:cs="Arial"/>
          <w:color w:val="666666"/>
          <w:sz w:val="20"/>
          <w:szCs w:val="20"/>
        </w:rPr>
        <w:t xml:space="preserve">een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zelf naar huis.</w:t>
      </w:r>
    </w:p>
    <w:p w:rsidR="39159BFB" w:rsidP="39159BFB" w:rsidRDefault="39159BFB" w14:paraId="623A6460" w14:textId="7ADBB6EC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rPr>
          <w:rFonts w:ascii="Arial" w:hAnsi="Arial" w:cs="Arial"/>
          <w:color w:val="666666"/>
          <w:sz w:val="20"/>
          <w:szCs w:val="20"/>
        </w:rPr>
      </w:pPr>
    </w:p>
    <w:p w:rsidRPr="00D87C14" w:rsidR="00CA1D92" w:rsidP="39159BFB" w:rsidRDefault="00CA1D92" w14:paraId="2B00D42C" w14:textId="05BBE93D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b w:val="1"/>
          <w:bCs w:val="1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b w:val="1"/>
          <w:bCs w:val="1"/>
          <w:color w:val="666666"/>
          <w:sz w:val="20"/>
          <w:szCs w:val="20"/>
        </w:rPr>
        <w:t>WAT DOE JE AAN EN NEEM JE MEE:</w:t>
      </w:r>
    </w:p>
    <w:p w:rsidR="00CA1D92" w:rsidP="39159BFB" w:rsidRDefault="00CA1D92" w14:paraId="59D8541B" w14:textId="77777777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>Doe in ieder geval een …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…….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. T-shirt aan. Trek gemakkelijke (wandel)schoenen aan. Goede gympen of wandelschoenen lopen het lekkerste.</w:t>
      </w:r>
    </w:p>
    <w:p w:rsidR="00CA1D92" w:rsidP="39159BFB" w:rsidRDefault="00CA1D92" w14:paraId="5F6CB3BE" w14:textId="4BDEE4E2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Neem wat te drinken, een appel en eventueel iets voedzaams mee. Het echte avond4daagse recept is natuurlijk een halve citroen </w:t>
      </w:r>
      <w:r w:rsidRPr="39159BFB" w:rsidR="615E0F29">
        <w:rPr>
          <w:rFonts w:ascii="Arial" w:hAnsi="Arial" w:cs="Arial"/>
          <w:color w:val="666666"/>
          <w:sz w:val="20"/>
          <w:szCs w:val="20"/>
        </w:rPr>
        <w:t xml:space="preserve">of sinaasappel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met pepermunt in een zakdoek.</w:t>
      </w:r>
      <w:r w:rsidRPr="39159BFB" w:rsidR="2599AFAC">
        <w:rPr>
          <w:rFonts w:ascii="Arial" w:hAnsi="Arial" w:cs="Arial"/>
          <w:color w:val="666666"/>
          <w:sz w:val="20"/>
          <w:szCs w:val="20"/>
        </w:rPr>
        <w:t xml:space="preserve">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Goed tegen dorst en energierijk. Wel goed tandenpoetsen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s’avonds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.</w:t>
      </w:r>
    </w:p>
    <w:p w:rsidR="00D87C14" w:rsidP="39159BFB" w:rsidRDefault="00D87C14" w14:paraId="31709F14" w14:textId="7AFE6AD8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rPr>
          <w:rFonts w:ascii="Arial" w:hAnsi="Arial" w:cs="Arial"/>
          <w:color w:val="666666"/>
          <w:sz w:val="18"/>
          <w:szCs w:val="18"/>
          <w:lang w:eastAsia="nl-NL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>Het kan regenen, dus vergeet niet een licht regenjack in je rugzak te doen.</w:t>
      </w:r>
      <w:r w:rsidRPr="39159BFB" w:rsidR="330F6AD8">
        <w:rPr>
          <w:rFonts w:ascii="Arial" w:hAnsi="Arial" w:cs="Arial"/>
          <w:color w:val="666666"/>
          <w:sz w:val="20"/>
          <w:szCs w:val="20"/>
        </w:rPr>
        <w:t xml:space="preserve">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Neem pleisters mee, of doe ze van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te voren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 op als je bang bent blaren te krijgen. (Dat kun je o.a. voorkomen door goed passende katoenen of wollen sokken te dragen.)</w:t>
      </w:r>
    </w:p>
    <w:p w:rsidR="39159BFB" w:rsidP="39159BFB" w:rsidRDefault="39159BFB" w14:paraId="24D086DA" w14:textId="6841149B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rPr>
          <w:rFonts w:ascii="Arial" w:hAnsi="Arial" w:cs="Arial"/>
          <w:color w:val="666666"/>
          <w:sz w:val="20"/>
          <w:szCs w:val="20"/>
        </w:rPr>
      </w:pPr>
    </w:p>
    <w:p w:rsidRPr="00D87C14" w:rsidR="00CA1D92" w:rsidP="39159BFB" w:rsidRDefault="00CA1D92" w14:paraId="65F06172" w14:textId="77777777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b w:val="1"/>
          <w:bCs w:val="1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b w:val="1"/>
          <w:bCs w:val="1"/>
          <w:color w:val="666666"/>
          <w:sz w:val="20"/>
          <w:szCs w:val="20"/>
        </w:rPr>
        <w:t>BELANGRIJKE AFSPRAKEN:</w:t>
      </w:r>
    </w:p>
    <w:p w:rsidR="00CA1D92" w:rsidP="39159BFB" w:rsidRDefault="00CA1D92" w14:paraId="51D73458" w14:textId="77777777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>De ……………………………hoort bij elkaar en blijft bij elkaar.</w:t>
      </w:r>
    </w:p>
    <w:p w:rsidR="00CA1D92" w:rsidP="39159BFB" w:rsidRDefault="00CA1D92" w14:paraId="42A5F51A" w14:textId="01895023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>G</w:t>
      </w:r>
      <w:r w:rsidRPr="39159BFB" w:rsidR="42912198">
        <w:rPr>
          <w:rFonts w:ascii="Arial" w:hAnsi="Arial" w:cs="Arial"/>
          <w:color w:val="666666"/>
          <w:sz w:val="20"/>
          <w:szCs w:val="20"/>
        </w:rPr>
        <w:t>ooi geen afval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 op de grond!</w:t>
      </w:r>
      <w:r w:rsidRPr="39159BFB" w:rsidR="5A7D9B78">
        <w:rPr>
          <w:rFonts w:ascii="Arial" w:hAnsi="Arial" w:cs="Arial"/>
          <w:color w:val="666666"/>
          <w:sz w:val="20"/>
          <w:szCs w:val="20"/>
        </w:rPr>
        <w:t xml:space="preserve">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Alle afval stop je in je (rug)zak en later in een prullenbak.</w:t>
      </w:r>
    </w:p>
    <w:p w:rsidR="00CA1D92" w:rsidP="39159BFB" w:rsidRDefault="00CA1D92" w14:paraId="73B8B6C4" w14:textId="77777777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>Houd rekening met anderen en laat je niet uitdagen. Plezier maken mag altijd.</w:t>
      </w:r>
    </w:p>
    <w:p w:rsidR="00CA1D92" w:rsidP="39159BFB" w:rsidRDefault="00CA1D92" w14:paraId="1048729E" w14:textId="77777777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Laat zien dat je van de ………………….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bent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 met je T-shirt of iets anders.</w:t>
      </w:r>
    </w:p>
    <w:p w:rsidR="00CA1D92" w:rsidP="39159BFB" w:rsidRDefault="00CA1D92" w14:paraId="34541B25" w14:textId="52DFBEAE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>Niet aan bomen, struiken, bloemen of tuintjes komen</w:t>
      </w:r>
      <w:r w:rsidRPr="39159BFB" w:rsidR="0BEA04EC">
        <w:rPr>
          <w:rFonts w:ascii="Arial" w:hAnsi="Arial" w:cs="Arial"/>
          <w:color w:val="666666"/>
          <w:sz w:val="20"/>
          <w:szCs w:val="20"/>
        </w:rPr>
        <w:t xml:space="preserve"> of door de plantsoenen lopen.</w:t>
      </w:r>
    </w:p>
    <w:p w:rsidR="00CA1D92" w:rsidP="39159BFB" w:rsidRDefault="00CA1D92" w14:paraId="7FCAB3AB" w14:textId="4793108D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>Je krijgt een medaille als je alle vier de avonden hebt meegelopen</w:t>
      </w:r>
      <w:r w:rsidRPr="39159BFB" w:rsidR="5D1211A0">
        <w:rPr>
          <w:rFonts w:ascii="Arial" w:hAnsi="Arial" w:cs="Arial"/>
          <w:color w:val="666666"/>
          <w:sz w:val="20"/>
          <w:szCs w:val="20"/>
        </w:rPr>
        <w:t>.</w:t>
      </w:r>
    </w:p>
    <w:p w:rsidR="39159BFB" w:rsidP="39159BFB" w:rsidRDefault="39159BFB" w14:paraId="07ECD570" w14:textId="4A388485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rPr>
          <w:rFonts w:ascii="Arial" w:hAnsi="Arial" w:cs="Arial"/>
          <w:color w:val="666666"/>
          <w:sz w:val="20"/>
          <w:szCs w:val="20"/>
        </w:rPr>
      </w:pPr>
    </w:p>
    <w:p w:rsidRPr="00D87C14" w:rsidR="00CA1D92" w:rsidP="39159BFB" w:rsidRDefault="00CA1D92" w14:paraId="1E5BA321" w14:textId="77777777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b w:val="1"/>
          <w:bCs w:val="1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b w:val="1"/>
          <w:bCs w:val="1"/>
          <w:color w:val="666666"/>
          <w:sz w:val="20"/>
          <w:szCs w:val="20"/>
        </w:rPr>
        <w:t>DE FINISH:</w:t>
      </w:r>
    </w:p>
    <w:p w:rsidR="00CA1D92" w:rsidP="39159BFB" w:rsidRDefault="00CA1D92" w14:paraId="0BAE36C3" w14:textId="7B318D3C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 xml:space="preserve">De laatste avond, donderdag </w:t>
      </w:r>
      <w:r w:rsidRPr="39159BFB" w:rsidR="200338ED">
        <w:rPr>
          <w:rFonts w:ascii="Arial" w:hAnsi="Arial" w:cs="Arial"/>
          <w:color w:val="666666"/>
          <w:sz w:val="20"/>
          <w:szCs w:val="20"/>
        </w:rPr>
        <w:t>5</w:t>
      </w:r>
      <w:r w:rsidRPr="39159BFB" w:rsidR="007E10F0">
        <w:rPr>
          <w:rFonts w:ascii="Arial" w:hAnsi="Arial" w:cs="Arial"/>
          <w:color w:val="666666"/>
          <w:sz w:val="20"/>
          <w:szCs w:val="20"/>
        </w:rPr>
        <w:t xml:space="preserve"> juni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, is er een intocht en medailles!</w:t>
      </w:r>
      <w:r w:rsidRPr="39159BFB" w:rsidR="727811C7">
        <w:rPr>
          <w:rFonts w:ascii="Arial" w:hAnsi="Arial" w:cs="Arial"/>
          <w:color w:val="666666"/>
          <w:sz w:val="20"/>
          <w:szCs w:val="20"/>
        </w:rPr>
        <w:t xml:space="preserve">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De medailles worden uitgedeeld door jou groepsleider aan de officiële wandelaars (dat zijn diegenen die zijn geregistreerd en alle vier de avonden hebben gelopen).</w:t>
      </w:r>
      <w:r w:rsidRPr="39159BFB" w:rsidR="43D28BB6">
        <w:rPr>
          <w:rFonts w:ascii="Arial" w:hAnsi="Arial" w:cs="Arial"/>
          <w:color w:val="666666"/>
          <w:sz w:val="20"/>
          <w:szCs w:val="20"/>
        </w:rPr>
        <w:t xml:space="preserve"> </w:t>
      </w:r>
      <w:r w:rsidRPr="39159BFB" w:rsidR="00CA1D92">
        <w:rPr>
          <w:rFonts w:ascii="Arial" w:hAnsi="Arial" w:cs="Arial"/>
          <w:color w:val="666666"/>
          <w:sz w:val="20"/>
          <w:szCs w:val="20"/>
        </w:rPr>
        <w:t>Veel wandel plezier!</w:t>
      </w:r>
    </w:p>
    <w:p w:rsidR="39159BFB" w:rsidP="39159BFB" w:rsidRDefault="39159BFB" w14:paraId="4DD28CD2" w14:textId="6CD50C68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rPr>
          <w:rFonts w:ascii="Arial" w:hAnsi="Arial" w:cs="Arial"/>
          <w:color w:val="666666"/>
          <w:sz w:val="20"/>
          <w:szCs w:val="20"/>
        </w:rPr>
      </w:pPr>
    </w:p>
    <w:p w:rsidR="00CA1D92" w:rsidP="39159BFB" w:rsidRDefault="00CA1D92" w14:paraId="35778200" w14:textId="77777777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>Namens de organisator van de school:</w:t>
      </w:r>
    </w:p>
    <w:p w:rsidR="00CA1D92" w:rsidP="39159BFB" w:rsidRDefault="00CA1D92" w14:paraId="16229B49" w14:textId="688860E6">
      <w:pPr>
        <w:pStyle w:val="Normaalweb"/>
        <w:shd w:val="clear" w:color="auto" w:fill="FFFFFF" w:themeFill="background1"/>
        <w:spacing w:before="0" w:beforeAutospacing="off" w:after="240" w:afterAutospacing="off" w:line="360" w:lineRule="auto"/>
        <w:contextualSpacing/>
        <w:rPr>
          <w:rFonts w:ascii="Arial" w:hAnsi="Arial" w:cs="Arial"/>
          <w:color w:val="666666"/>
          <w:sz w:val="20"/>
          <w:szCs w:val="20"/>
        </w:rPr>
      </w:pPr>
      <w:r w:rsidRPr="39159BFB" w:rsidR="00CA1D92">
        <w:rPr>
          <w:rFonts w:ascii="Arial" w:hAnsi="Arial" w:cs="Arial"/>
          <w:color w:val="666666"/>
          <w:sz w:val="20"/>
          <w:szCs w:val="20"/>
        </w:rPr>
        <w:t>E-mailadres:</w:t>
      </w:r>
    </w:p>
    <w:sectPr w:rsidR="00CA1D9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92"/>
    <w:rsid w:val="00726BFC"/>
    <w:rsid w:val="007E10F0"/>
    <w:rsid w:val="00CA1D92"/>
    <w:rsid w:val="00D87C14"/>
    <w:rsid w:val="00DA0308"/>
    <w:rsid w:val="00FB837C"/>
    <w:rsid w:val="02F1E540"/>
    <w:rsid w:val="02FD706C"/>
    <w:rsid w:val="03D2DFBB"/>
    <w:rsid w:val="04E7637B"/>
    <w:rsid w:val="0597158A"/>
    <w:rsid w:val="0902BE98"/>
    <w:rsid w:val="0BEA04EC"/>
    <w:rsid w:val="0BEF90FF"/>
    <w:rsid w:val="0DED711F"/>
    <w:rsid w:val="0F755E29"/>
    <w:rsid w:val="100F772D"/>
    <w:rsid w:val="1482BD58"/>
    <w:rsid w:val="17311757"/>
    <w:rsid w:val="19E53C6A"/>
    <w:rsid w:val="1B534045"/>
    <w:rsid w:val="200338ED"/>
    <w:rsid w:val="22F4051E"/>
    <w:rsid w:val="23A0B21E"/>
    <w:rsid w:val="24F18A89"/>
    <w:rsid w:val="2599AFAC"/>
    <w:rsid w:val="28483CBE"/>
    <w:rsid w:val="2A29173D"/>
    <w:rsid w:val="330F6AD8"/>
    <w:rsid w:val="34B5079A"/>
    <w:rsid w:val="39159BFB"/>
    <w:rsid w:val="3939A433"/>
    <w:rsid w:val="3ED3F2FF"/>
    <w:rsid w:val="401DBBA9"/>
    <w:rsid w:val="41D1249A"/>
    <w:rsid w:val="42912198"/>
    <w:rsid w:val="43D28BB6"/>
    <w:rsid w:val="44B44141"/>
    <w:rsid w:val="47E4728D"/>
    <w:rsid w:val="4AA13673"/>
    <w:rsid w:val="4E7059A8"/>
    <w:rsid w:val="538ED597"/>
    <w:rsid w:val="57754804"/>
    <w:rsid w:val="57F98FDC"/>
    <w:rsid w:val="587BE729"/>
    <w:rsid w:val="58BECC52"/>
    <w:rsid w:val="5A7D9B78"/>
    <w:rsid w:val="5D1211A0"/>
    <w:rsid w:val="6092D594"/>
    <w:rsid w:val="615E0F29"/>
    <w:rsid w:val="6485983C"/>
    <w:rsid w:val="6ACD6DDC"/>
    <w:rsid w:val="727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FDB1"/>
  <w15:chartTrackingRefBased/>
  <w15:docId w15:val="{F61D73FB-F689-41C9-9839-D4951F49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A1D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CAC0-0791-49AE-A595-6D076AB13F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Blasius, Eveline</dc:creator>
  <keywords/>
  <dc:description/>
  <lastModifiedBy>Blasius, Eveline</lastModifiedBy>
  <revision>5</revision>
  <dcterms:created xsi:type="dcterms:W3CDTF">2022-03-01T18:02:00.0000000Z</dcterms:created>
  <dcterms:modified xsi:type="dcterms:W3CDTF">2025-01-15T09:43:49.2010399Z</dcterms:modified>
</coreProperties>
</file>